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DD" w:rsidRPr="003E4BC4" w:rsidRDefault="007018DD" w:rsidP="007018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bookmarkStart w:id="1" w:name="_GoBack"/>
      <w:bookmarkEnd w:id="1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18585DC" wp14:editId="4A6D07A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8DD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8DD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8DD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8DD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8DD" w:rsidRPr="00EB1C76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7018DD" w:rsidRPr="002D2F06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7018DD" w:rsidRPr="007E6575" w:rsidRDefault="007018DD" w:rsidP="007018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</w:t>
      </w:r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UNIVERSITAR I TRAUM</w:t>
      </w:r>
      <w:r w:rsidR="00722CEA">
        <w:rPr>
          <w:rFonts w:ascii="Times New Roman" w:eastAsia="Times New Roman" w:hAnsi="Times New Roman" w:cs="Times New Roman"/>
          <w:b/>
          <w:sz w:val="20"/>
          <w:szCs w:val="20"/>
        </w:rPr>
        <w:t>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</w:p>
    <w:p w:rsidR="007018DD" w:rsidRPr="007E6575" w:rsidRDefault="007018DD" w:rsidP="007018D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D354" wp14:editId="271A1290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18DD" w:rsidRPr="003970AC" w:rsidRDefault="007018DD" w:rsidP="007018D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KARDIOLOG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PRANË SHËRBIMIT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SËMUND</w:t>
                            </w:r>
                            <w:r w:rsidR="00204E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VE TË BRENDSHME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 UNIVERSITAR I TRAUM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7018DD" w:rsidRPr="003F0FD2" w:rsidRDefault="007018DD" w:rsidP="007018D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7018DD" w:rsidRPr="00195E22" w:rsidRDefault="007018DD" w:rsidP="007018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D35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7018DD" w:rsidRPr="003970AC" w:rsidRDefault="007018DD" w:rsidP="007018D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KARDIOLOG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PRANË SHËRBIMIT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SËMUND</w:t>
                      </w:r>
                      <w:r w:rsidR="00204EC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VE TË BRENDSHME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 UNIVERSITAR I TRAUM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7018DD" w:rsidRPr="003F0FD2" w:rsidRDefault="007018DD" w:rsidP="007018D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7018DD" w:rsidRPr="00195E22" w:rsidRDefault="007018DD" w:rsidP="007018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18DD" w:rsidRPr="007E6575" w:rsidRDefault="007018DD" w:rsidP="007018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7018DD" w:rsidRPr="00F424CF" w:rsidRDefault="007018DD" w:rsidP="00701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DD" w:rsidRPr="00D26918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7018DD" w:rsidRDefault="007018DD" w:rsidP="007018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7018DD" w:rsidRPr="00180BD3" w:rsidRDefault="007018DD" w:rsidP="007018D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2" w:name="_Hlk171945990"/>
      <w:r w:rsidRPr="003F0FD2">
        <w:rPr>
          <w:sz w:val="24"/>
          <w:szCs w:val="24"/>
        </w:rPr>
        <w:t>Udhëzimit</w:t>
      </w:r>
      <w:r>
        <w:rPr>
          <w:sz w:val="24"/>
          <w:szCs w:val="24"/>
        </w:rPr>
        <w:t xml:space="preserve"> </w:t>
      </w:r>
      <w:r w:rsidRPr="003F0FD2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ë Ministrisë së Shëndetësisë dhe Mbrojtjes Sociale</w:t>
      </w:r>
      <w:r w:rsidRPr="003F0FD2">
        <w:rPr>
          <w:sz w:val="24"/>
          <w:szCs w:val="24"/>
        </w:rPr>
        <w:t xml:space="preserve"> nr. </w:t>
      </w:r>
      <w:r w:rsidRPr="00EB1C76">
        <w:rPr>
          <w:sz w:val="24"/>
          <w:szCs w:val="24"/>
        </w:rPr>
        <w:t>205</w:t>
      </w:r>
      <w:r w:rsidRPr="003F0FD2">
        <w:rPr>
          <w:sz w:val="24"/>
          <w:szCs w:val="24"/>
        </w:rPr>
        <w:t xml:space="preserve">, datë 09.04.2024 </w:t>
      </w:r>
      <w:r w:rsidRPr="003F0FD2">
        <w:rPr>
          <w:i/>
          <w:sz w:val="24"/>
          <w:szCs w:val="24"/>
        </w:rPr>
        <w:t xml:space="preserve">“Për proçedurat e </w:t>
      </w:r>
      <w:r>
        <w:rPr>
          <w:i/>
          <w:sz w:val="24"/>
          <w:szCs w:val="24"/>
        </w:rPr>
        <w:t>punësimit, emër</w:t>
      </w:r>
      <w:r w:rsidRPr="003F0FD2">
        <w:rPr>
          <w:i/>
          <w:sz w:val="24"/>
          <w:szCs w:val="24"/>
        </w:rPr>
        <w:t>imit, pezullimit, lirimit dhe</w:t>
      </w:r>
      <w:r>
        <w:rPr>
          <w:i/>
          <w:sz w:val="24"/>
          <w:szCs w:val="24"/>
        </w:rPr>
        <w:t xml:space="preserve"> të</w:t>
      </w:r>
      <w:r w:rsidRPr="003F0FD2">
        <w:rPr>
          <w:i/>
          <w:sz w:val="24"/>
          <w:szCs w:val="24"/>
        </w:rPr>
        <w:t xml:space="preserve"> disiplinës së mjekëve në institucionet shëndetësore publike në Republikën e Shqipërsië, nëp</w:t>
      </w:r>
      <w:r>
        <w:rPr>
          <w:i/>
          <w:sz w:val="24"/>
          <w:szCs w:val="24"/>
        </w:rPr>
        <w:t>ërmjet platformës elektronike”</w:t>
      </w:r>
      <w:r w:rsidRPr="003F0FD2">
        <w:rPr>
          <w:iCs/>
          <w:sz w:val="24"/>
          <w:szCs w:val="24"/>
        </w:rPr>
        <w:t>,</w:t>
      </w:r>
      <w:r>
        <w:rPr>
          <w:sz w:val="24"/>
          <w:szCs w:val="24"/>
          <w:lang w:val="pt-BR"/>
        </w:rPr>
        <w:t xml:space="preserve"> </w:t>
      </w:r>
      <w:r>
        <w:rPr>
          <w:iCs/>
          <w:lang w:val="pt-BR"/>
        </w:rPr>
        <w:t>Kre</w:t>
      </w:r>
      <w:r w:rsidR="00C66ED3">
        <w:rPr>
          <w:iCs/>
          <w:lang w:val="pt-BR"/>
        </w:rPr>
        <w:t xml:space="preserve"> </w:t>
      </w:r>
      <w:r>
        <w:rPr>
          <w:iCs/>
          <w:lang w:val="pt-BR"/>
        </w:rPr>
        <w:t>II,</w:t>
      </w:r>
      <w:r w:rsidR="008362A2">
        <w:rPr>
          <w:iCs/>
          <w:lang w:val="pt-BR"/>
        </w:rPr>
        <w:t xml:space="preserve"> </w:t>
      </w:r>
      <w:r>
        <w:rPr>
          <w:iCs/>
          <w:lang w:val="pt-BR"/>
        </w:rPr>
        <w:t>Pika</w:t>
      </w:r>
      <w:r w:rsidR="00C66ED3">
        <w:rPr>
          <w:iCs/>
          <w:lang w:val="pt-BR"/>
        </w:rPr>
        <w:t xml:space="preserve"> </w:t>
      </w:r>
      <w:r>
        <w:rPr>
          <w:iCs/>
          <w:lang w:val="pt-BR"/>
        </w:rPr>
        <w:t>2</w:t>
      </w:r>
      <w:r w:rsidRPr="00180BD3">
        <w:rPr>
          <w:rFonts w:ascii="Times New Roman" w:eastAsia="Times" w:hAnsi="Times New Roman" w:cs="Times New Roman"/>
          <w:b/>
        </w:rPr>
        <w:t xml:space="preserve"> Spitali</w:t>
      </w:r>
      <w:r>
        <w:rPr>
          <w:rFonts w:ascii="Times New Roman" w:eastAsia="Times" w:hAnsi="Times New Roman" w:cs="Times New Roman"/>
          <w:b/>
        </w:rPr>
        <w:t xml:space="preserve"> </w:t>
      </w:r>
      <w:r w:rsidRPr="00180BD3">
        <w:rPr>
          <w:rFonts w:ascii="Times New Roman" w:eastAsia="Times" w:hAnsi="Times New Roman" w:cs="Times New Roman"/>
          <w:b/>
        </w:rPr>
        <w:t xml:space="preserve">Universitar </w:t>
      </w:r>
      <w:r>
        <w:rPr>
          <w:rFonts w:ascii="Times New Roman" w:eastAsia="Times" w:hAnsi="Times New Roman" w:cs="Times New Roman"/>
          <w:b/>
        </w:rPr>
        <w:t>i</w:t>
      </w:r>
      <w:r w:rsidRPr="00180BD3">
        <w:rPr>
          <w:rFonts w:ascii="Times New Roman" w:eastAsia="Times" w:hAnsi="Times New Roman" w:cs="Times New Roman"/>
          <w:b/>
        </w:rPr>
        <w:t xml:space="preserve"> Traum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s</w:t>
      </w:r>
      <w:r>
        <w:rPr>
          <w:rFonts w:ascii="Times New Roman" w:eastAsia="Times" w:hAnsi="Times New Roman" w:cs="Times New Roman"/>
          <w:b/>
        </w:rPr>
        <w:t xml:space="preserve">, </w:t>
      </w:r>
      <w:r>
        <w:rPr>
          <w:sz w:val="24"/>
          <w:szCs w:val="24"/>
        </w:rPr>
        <w:t>shpall konkursin</w:t>
      </w:r>
      <w:bookmarkEnd w:id="2"/>
      <w:r>
        <w:rPr>
          <w:sz w:val="24"/>
          <w:szCs w:val="24"/>
        </w:rPr>
        <w:t xml:space="preserve"> </w:t>
      </w:r>
      <w:r w:rsidRPr="007E2AA2">
        <w:rPr>
          <w:sz w:val="24"/>
          <w:szCs w:val="24"/>
        </w:rPr>
        <w:t xml:space="preserve">për: </w:t>
      </w:r>
      <w:r>
        <w:rPr>
          <w:sz w:val="24"/>
          <w:szCs w:val="24"/>
        </w:rPr>
        <w:t>1 (një) vend</w:t>
      </w:r>
      <w:r w:rsidRPr="007E2AA2">
        <w:rPr>
          <w:sz w:val="24"/>
          <w:szCs w:val="24"/>
        </w:rPr>
        <w:t xml:space="preserve"> të lir</w:t>
      </w:r>
      <w:r>
        <w:rPr>
          <w:sz w:val="24"/>
          <w:szCs w:val="24"/>
        </w:rPr>
        <w:t>ë</w:t>
      </w:r>
      <w:r w:rsidRPr="007E2AA2">
        <w:rPr>
          <w:sz w:val="24"/>
          <w:szCs w:val="24"/>
        </w:rPr>
        <w:t xml:space="preserve"> pune në pozicionin</w:t>
      </w:r>
      <w:r w:rsidRPr="00F5627F">
        <w:rPr>
          <w:b/>
          <w:sz w:val="24"/>
          <w:szCs w:val="24"/>
        </w:rPr>
        <w:t xml:space="preserve"> </w:t>
      </w:r>
      <w:r w:rsidRPr="006C5F80">
        <w:rPr>
          <w:rFonts w:ascii="Times New Roman" w:hAnsi="Times New Roman" w:cs="Times New Roman"/>
          <w:b/>
        </w:rPr>
        <w:t>“Mjek</w:t>
      </w:r>
      <w:r>
        <w:rPr>
          <w:rFonts w:ascii="Times New Roman" w:hAnsi="Times New Roman" w:cs="Times New Roman"/>
          <w:b/>
        </w:rPr>
        <w:t xml:space="preserve"> Kardiolog</w:t>
      </w:r>
      <w:r w:rsidRPr="006C5F80">
        <w:rPr>
          <w:rFonts w:ascii="Times New Roman" w:hAnsi="Times New Roman" w:cs="Times New Roman"/>
          <w:b/>
        </w:rPr>
        <w:t xml:space="preserve">” </w:t>
      </w:r>
      <w:r>
        <w:rPr>
          <w:rFonts w:ascii="Times New Roman" w:hAnsi="Times New Roman" w:cs="Times New Roman"/>
          <w:b/>
        </w:rPr>
        <w:t>në</w:t>
      </w:r>
      <w:r w:rsidRPr="006C5F80">
        <w:rPr>
          <w:rFonts w:ascii="Times New Roman" w:hAnsi="Times New Roman" w:cs="Times New Roman"/>
          <w:b/>
        </w:rPr>
        <w:t xml:space="preserve"> Shërbimi</w:t>
      </w:r>
      <w:r>
        <w:rPr>
          <w:rFonts w:ascii="Times New Roman" w:hAnsi="Times New Roman" w:cs="Times New Roman"/>
          <w:b/>
        </w:rPr>
        <w:t>n</w:t>
      </w:r>
      <w:r w:rsidRPr="006C5F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</w:t>
      </w:r>
      <w:r w:rsidRPr="00180BD3">
        <w:rPr>
          <w:rFonts w:ascii="Times New Roman" w:eastAsia="Times" w:hAnsi="Times New Roman" w:cs="Times New Roman"/>
          <w:b/>
        </w:rPr>
        <w:t xml:space="preserve"> S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mundjeve t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 xml:space="preserve"> Brendshme pran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 xml:space="preserve"> Spitalit Universitar t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 xml:space="preserve"> Traum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s.</w:t>
      </w:r>
    </w:p>
    <w:p w:rsidR="007018DD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6D802" wp14:editId="6ED9995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8DD" w:rsidRPr="0038599E" w:rsidRDefault="007018DD" w:rsidP="007018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7018DD" w:rsidRPr="007E705A" w:rsidRDefault="007018DD" w:rsidP="007018D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7018DD" w:rsidRPr="0038599E" w:rsidRDefault="007018DD" w:rsidP="007018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7018DD" w:rsidRPr="007E705A" w:rsidRDefault="007018DD" w:rsidP="007018D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6D802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7018DD" w:rsidRPr="0038599E" w:rsidRDefault="007018DD" w:rsidP="007018D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7018DD" w:rsidRPr="007E705A" w:rsidRDefault="007018DD" w:rsidP="007018D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7018DD" w:rsidRPr="0038599E" w:rsidRDefault="007018DD" w:rsidP="007018D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7018DD" w:rsidRPr="007E705A" w:rsidRDefault="007018DD" w:rsidP="007018D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18DD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7018DD" w:rsidRPr="007E2AA2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7018DD" w:rsidRPr="007E2AA2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7018DD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7018DD" w:rsidRPr="00D26918" w:rsidRDefault="007018DD" w:rsidP="007018DD">
      <w:pPr>
        <w:pStyle w:val="Normal1"/>
        <w:jc w:val="both"/>
        <w:rPr>
          <w:sz w:val="10"/>
          <w:szCs w:val="10"/>
        </w:rPr>
      </w:pPr>
    </w:p>
    <w:p w:rsidR="007018DD" w:rsidRPr="00F424CF" w:rsidRDefault="007018DD" w:rsidP="007018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7018DD" w:rsidRPr="00D26918" w:rsidRDefault="007018DD" w:rsidP="007018DD">
      <w:pPr>
        <w:pStyle w:val="Normal1"/>
        <w:ind w:left="-1440" w:firstLine="1440"/>
        <w:jc w:val="both"/>
        <w:rPr>
          <w:sz w:val="10"/>
          <w:szCs w:val="10"/>
        </w:rPr>
      </w:pPr>
    </w:p>
    <w:p w:rsidR="007018DD" w:rsidRPr="003338FE" w:rsidRDefault="007018DD" w:rsidP="00701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r mjek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kardiolog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7018DD" w:rsidRPr="003338FE" w:rsidRDefault="007018DD" w:rsidP="00701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7D06F9"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ardiologji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7018DD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9366A1" w:rsidRPr="009366A1" w:rsidRDefault="009366A1" w:rsidP="009366A1">
      <w:pPr>
        <w:pStyle w:val="Normal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:rsidR="007018DD" w:rsidRPr="003338FE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7018DD" w:rsidRPr="003338FE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7018DD" w:rsidRPr="003338FE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7018DD" w:rsidRPr="003338FE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7018DD" w:rsidRPr="00235C60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7018DD" w:rsidRPr="00F5627F" w:rsidRDefault="007018DD" w:rsidP="007018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 e nevojshme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aplikim:</w:t>
      </w:r>
    </w:p>
    <w:p w:rsidR="007018DD" w:rsidRPr="00D26918" w:rsidRDefault="007018DD" w:rsidP="007018D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7018DD" w:rsidRDefault="007018DD" w:rsidP="007018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7018DD" w:rsidRDefault="007018DD" w:rsidP="007018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7018DD" w:rsidRPr="0060281B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7018DD" w:rsidRPr="00625E4C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lastRenderedPageBreak/>
        <w:t>Diploma e Specializimit dhe lista e notave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r w:rsidRPr="00625E4C">
        <w:rPr>
          <w:rFonts w:ascii="Times New Roman" w:hAnsi="Times New Roman" w:cs="Times New Roman"/>
          <w:b/>
          <w:sz w:val="24"/>
          <w:szCs w:val="24"/>
        </w:rPr>
        <w:t xml:space="preserve">Specializimi – </w:t>
      </w:r>
      <w:r>
        <w:rPr>
          <w:rFonts w:ascii="Times New Roman" w:hAnsi="Times New Roman" w:cs="Times New Roman"/>
          <w:b/>
          <w:sz w:val="24"/>
          <w:szCs w:val="24"/>
        </w:rPr>
        <w:t>Kardiologji</w:t>
      </w:r>
      <w:r w:rsidRPr="00625E4C">
        <w:rPr>
          <w:rFonts w:ascii="Times New Roman" w:hAnsi="Times New Roman" w:cs="Times New Roman"/>
          <w:sz w:val="24"/>
          <w:szCs w:val="24"/>
        </w:rPr>
        <w:t>). Për kandidatët që kanë studiuar jashtë vendit, diploma e tyre duhet të jetë e njohur nga struktura përkatëse (e detyrueshme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</w:t>
      </w:r>
      <w:r w:rsidR="0021189D">
        <w:rPr>
          <w:rFonts w:ascii="Times New Roman" w:hAnsi="Times New Roman" w:cs="Times New Roman"/>
          <w:iCs/>
          <w:sz w:val="24"/>
          <w:szCs w:val="24"/>
          <w:lang w:val="sq-AL"/>
        </w:rPr>
        <w:t>,</w:t>
      </w:r>
    </w:p>
    <w:p w:rsidR="0021189D" w:rsidRPr="00D52B26" w:rsidRDefault="0021189D" w:rsidP="002118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B26">
        <w:rPr>
          <w:rFonts w:ascii="Times New Roman" w:eastAsia="Times New Roman" w:hAnsi="Times New Roman" w:cs="Times New Roman"/>
          <w:sz w:val="24"/>
          <w:szCs w:val="24"/>
        </w:rPr>
        <w:t>Vërtetim dëshmie penaliteti</w:t>
      </w:r>
    </w:p>
    <w:p w:rsidR="0021189D" w:rsidRPr="00D52B26" w:rsidRDefault="0021189D" w:rsidP="002118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B26">
        <w:rPr>
          <w:rFonts w:ascii="Times New Roman" w:eastAsia="Times New Roman" w:hAnsi="Times New Roman" w:cs="Times New Roman"/>
          <w:sz w:val="24"/>
          <w:szCs w:val="24"/>
        </w:rPr>
        <w:t>Raport mjeko-ligjor për aftësinë në punë i tre muajve të fundit (kriter i detyrueshëm për kualifikim në momentin e fillimit të detyrës).</w:t>
      </w:r>
    </w:p>
    <w:p w:rsidR="007018DD" w:rsidRDefault="007018DD" w:rsidP="007018DD">
      <w:pPr>
        <w:pStyle w:val="Title"/>
        <w:jc w:val="both"/>
        <w:rPr>
          <w:b w:val="0"/>
          <w:sz w:val="24"/>
          <w:szCs w:val="24"/>
        </w:rPr>
      </w:pPr>
    </w:p>
    <w:p w:rsidR="007018DD" w:rsidRPr="00734094" w:rsidRDefault="007018DD" w:rsidP="007018DD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7018DD" w:rsidRPr="00734094" w:rsidRDefault="007018DD" w:rsidP="007018DD">
      <w:pPr>
        <w:pStyle w:val="Normal1"/>
      </w:pPr>
    </w:p>
    <w:p w:rsidR="007018DD" w:rsidRPr="00F424CF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7018DD" w:rsidRPr="00B26578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7018DD" w:rsidRPr="00F424CF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7018DD" w:rsidRPr="00F424CF" w:rsidRDefault="007018DD" w:rsidP="007018D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7018DD" w:rsidRDefault="007018DD" w:rsidP="007018D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910B4F" w:rsidRDefault="00910B4F" w:rsidP="007018D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B4F" w:rsidRDefault="00910B4F" w:rsidP="00910B4F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Mjek Kardiolog.</w:t>
      </w:r>
    </w:p>
    <w:p w:rsidR="007018DD" w:rsidRPr="003338FE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018DD" w:rsidRPr="00D333B0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7018DD" w:rsidRPr="00307C32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7018DD" w:rsidRPr="00A32FB7" w:rsidRDefault="007018DD" w:rsidP="007018D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7018DD" w:rsidRPr="0006437A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7018DD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7018DD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7018DD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8DD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7018DD" w:rsidRPr="00D333B0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7018DD" w:rsidRDefault="007018DD" w:rsidP="007018D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7018DD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7018DD" w:rsidRDefault="007018DD" w:rsidP="007018DD">
      <w:pPr>
        <w:tabs>
          <w:tab w:val="left" w:pos="3192"/>
        </w:tabs>
      </w:pPr>
    </w:p>
    <w:p w:rsidR="007018DD" w:rsidRDefault="007018DD" w:rsidP="007018DD">
      <w:pPr>
        <w:tabs>
          <w:tab w:val="left" w:pos="3192"/>
        </w:tabs>
      </w:pPr>
    </w:p>
    <w:p w:rsidR="007018DD" w:rsidRDefault="007018DD" w:rsidP="007018DD">
      <w:pPr>
        <w:tabs>
          <w:tab w:val="left" w:pos="3192"/>
        </w:tabs>
      </w:pPr>
    </w:p>
    <w:p w:rsidR="007018DD" w:rsidRDefault="007018DD" w:rsidP="007018DD">
      <w:pPr>
        <w:tabs>
          <w:tab w:val="left" w:pos="3192"/>
        </w:tabs>
      </w:pPr>
    </w:p>
    <w:p w:rsidR="007018DD" w:rsidRDefault="007018DD" w:rsidP="007018DD">
      <w:pPr>
        <w:tabs>
          <w:tab w:val="left" w:pos="3192"/>
        </w:tabs>
      </w:pPr>
    </w:p>
    <w:p w:rsidR="007018DD" w:rsidRDefault="007018DD" w:rsidP="007018DD">
      <w:pPr>
        <w:tabs>
          <w:tab w:val="left" w:pos="3192"/>
        </w:tabs>
      </w:pPr>
    </w:p>
    <w:p w:rsidR="007018DD" w:rsidRDefault="007018DD" w:rsidP="007018DD">
      <w:pPr>
        <w:tabs>
          <w:tab w:val="left" w:pos="3192"/>
        </w:tabs>
      </w:pPr>
    </w:p>
    <w:p w:rsidR="007018DD" w:rsidRDefault="007018DD" w:rsidP="007018DD">
      <w:pPr>
        <w:tabs>
          <w:tab w:val="left" w:pos="3192"/>
        </w:tabs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Pr="001F743D" w:rsidRDefault="007018DD" w:rsidP="007018DD">
      <w:pPr>
        <w:pStyle w:val="Heading2"/>
      </w:pPr>
    </w:p>
    <w:p w:rsidR="007018DD" w:rsidRDefault="007018DD" w:rsidP="007018DD"/>
    <w:p w:rsidR="00D6140C" w:rsidRDefault="00D6140C"/>
    <w:sectPr w:rsidR="00D6140C" w:rsidSect="00235C60">
      <w:footerReference w:type="default" r:id="rId8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18" w:rsidRDefault="00000018">
      <w:pPr>
        <w:spacing w:after="0" w:line="240" w:lineRule="auto"/>
      </w:pPr>
      <w:r>
        <w:separator/>
      </w:r>
    </w:p>
  </w:endnote>
  <w:endnote w:type="continuationSeparator" w:id="0">
    <w:p w:rsidR="00000018" w:rsidRDefault="0000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2118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00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18" w:rsidRDefault="00000018">
      <w:pPr>
        <w:spacing w:after="0" w:line="240" w:lineRule="auto"/>
      </w:pPr>
      <w:r>
        <w:separator/>
      </w:r>
    </w:p>
  </w:footnote>
  <w:footnote w:type="continuationSeparator" w:id="0">
    <w:p w:rsidR="00000018" w:rsidRDefault="0000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DD"/>
    <w:rsid w:val="00000018"/>
    <w:rsid w:val="00204ECC"/>
    <w:rsid w:val="0021189D"/>
    <w:rsid w:val="007018DD"/>
    <w:rsid w:val="00722CEA"/>
    <w:rsid w:val="007D06F9"/>
    <w:rsid w:val="008362A2"/>
    <w:rsid w:val="00910B4F"/>
    <w:rsid w:val="009366A1"/>
    <w:rsid w:val="00A470E1"/>
    <w:rsid w:val="00C66ED3"/>
    <w:rsid w:val="00D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E4D4B-36C9-48B1-857D-F2BC7FA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8DD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18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7018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18DD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7018D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7018DD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018DD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7018D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0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2</cp:revision>
  <dcterms:created xsi:type="dcterms:W3CDTF">2025-01-07T13:47:00Z</dcterms:created>
  <dcterms:modified xsi:type="dcterms:W3CDTF">2025-01-07T13:47:00Z</dcterms:modified>
</cp:coreProperties>
</file>