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71" w:rsidRDefault="00C22071" w:rsidP="00C220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071" w:rsidRDefault="00C22071" w:rsidP="00C22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22071" w:rsidRPr="00EB1C76" w:rsidRDefault="00C22071" w:rsidP="00C22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C22071" w:rsidRPr="002D2F06" w:rsidRDefault="00C22071" w:rsidP="00C220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C22071" w:rsidRPr="007E6575" w:rsidRDefault="00C22071" w:rsidP="00C2207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SPITALI UNIVERSITAR I TRAUMËS</w:t>
      </w:r>
    </w:p>
    <w:p w:rsidR="00C22071" w:rsidRDefault="00C22071" w:rsidP="00C22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C22071" w:rsidRPr="00FA4B10" w:rsidRDefault="00C22071" w:rsidP="00C220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bookmarkStart w:id="0" w:name="_Hlk17194591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F46D4" wp14:editId="143D0FC8">
                <wp:simplePos x="0" y="0"/>
                <wp:positionH relativeFrom="margin">
                  <wp:posOffset>47625</wp:posOffset>
                </wp:positionH>
                <wp:positionV relativeFrom="paragraph">
                  <wp:posOffset>116840</wp:posOffset>
                </wp:positionV>
                <wp:extent cx="63436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2071" w:rsidRPr="003970AC" w:rsidRDefault="00C22071" w:rsidP="00C22071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bookmarkStart w:id="1" w:name="_GoBack"/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URGJENC</w:t>
                            </w:r>
                            <w:r w:rsidR="001B3FD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S PARASPITALORE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 UNIVERSITAR I TRAUM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bookmarkEnd w:id="1"/>
                          <w:p w:rsidR="00C22071" w:rsidRPr="003F0FD2" w:rsidRDefault="00C22071" w:rsidP="00C22071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C22071" w:rsidRPr="00195E22" w:rsidRDefault="00C22071" w:rsidP="00C220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46D4" id="Rectangle 1" o:spid="_x0000_s1026" style="position:absolute;margin-left:3.75pt;margin-top:9.2pt;width:49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C22071" w:rsidRPr="003970AC" w:rsidRDefault="00C22071" w:rsidP="00C22071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bookmarkStart w:id="2" w:name="_GoBack"/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URGJENC</w:t>
                      </w:r>
                      <w:r w:rsidR="001B3FD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S PARASPITALORE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 UNIVERSITAR I TRAUM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bookmarkEnd w:id="2"/>
                    <w:p w:rsidR="00C22071" w:rsidRPr="003F0FD2" w:rsidRDefault="00C22071" w:rsidP="00C22071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C22071" w:rsidRPr="00195E22" w:rsidRDefault="00C22071" w:rsidP="00C220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4871">
        <w:rPr>
          <w:noProof/>
        </w:rPr>
        <w:drawing>
          <wp:anchor distT="0" distB="0" distL="114300" distR="114300" simplePos="0" relativeHeight="251660288" behindDoc="0" locked="0" layoutInCell="1" allowOverlap="1" wp14:anchorId="05931A31" wp14:editId="7760758E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22071" w:rsidRPr="007E6575" w:rsidRDefault="00C22071" w:rsidP="00C22071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C22071" w:rsidRPr="00FA4B10" w:rsidRDefault="00C22071" w:rsidP="00C2207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071" w:rsidRPr="00D26918" w:rsidRDefault="00C22071" w:rsidP="00C22071">
      <w:pPr>
        <w:pStyle w:val="NoSpacing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/>
          <w:sz w:val="10"/>
          <w:szCs w:val="10"/>
          <w:lang w:val="sq-AL"/>
        </w:rPr>
      </w:pPr>
    </w:p>
    <w:p w:rsidR="00C22071" w:rsidRDefault="00C22071" w:rsidP="00C22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22071" w:rsidRPr="00FA4B10" w:rsidRDefault="00C22071" w:rsidP="00C22071">
      <w:pPr>
        <w:pStyle w:val="ListParagraph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FA4B10">
        <w:rPr>
          <w:sz w:val="24"/>
          <w:szCs w:val="24"/>
          <w:lang w:val="pt-BR"/>
        </w:rPr>
        <w:t xml:space="preserve">Në mbështetje të </w:t>
      </w:r>
      <w:bookmarkStart w:id="3" w:name="_Hlk171945990"/>
      <w:proofErr w:type="spellStart"/>
      <w:r w:rsidRPr="00FA4B10">
        <w:rPr>
          <w:sz w:val="24"/>
          <w:szCs w:val="24"/>
        </w:rPr>
        <w:t>Udhëzimit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të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Ministrisë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Shëndetësisë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dhe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Mbrojtjes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Sociale</w:t>
      </w:r>
      <w:proofErr w:type="spellEnd"/>
      <w:r w:rsidRPr="00FA4B10">
        <w:rPr>
          <w:sz w:val="24"/>
          <w:szCs w:val="24"/>
        </w:rPr>
        <w:t xml:space="preserve"> nr. 205, </w:t>
      </w:r>
      <w:proofErr w:type="spellStart"/>
      <w:r w:rsidRPr="00FA4B10">
        <w:rPr>
          <w:sz w:val="24"/>
          <w:szCs w:val="24"/>
        </w:rPr>
        <w:t>datë</w:t>
      </w:r>
      <w:proofErr w:type="spellEnd"/>
      <w:r w:rsidRPr="00FA4B10">
        <w:rPr>
          <w:sz w:val="24"/>
          <w:szCs w:val="24"/>
        </w:rPr>
        <w:t xml:space="preserve"> 09.04.2024 </w:t>
      </w:r>
      <w:r w:rsidRPr="00FA4B10">
        <w:rPr>
          <w:i/>
          <w:sz w:val="24"/>
          <w:szCs w:val="24"/>
        </w:rPr>
        <w:t>“</w:t>
      </w:r>
      <w:proofErr w:type="spellStart"/>
      <w:r w:rsidRPr="00FA4B10">
        <w:rPr>
          <w:i/>
          <w:sz w:val="24"/>
          <w:szCs w:val="24"/>
        </w:rPr>
        <w:t>Për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proçedurat</w:t>
      </w:r>
      <w:proofErr w:type="spellEnd"/>
      <w:r w:rsidRPr="00FA4B10">
        <w:rPr>
          <w:i/>
          <w:sz w:val="24"/>
          <w:szCs w:val="24"/>
        </w:rPr>
        <w:t xml:space="preserve"> e </w:t>
      </w:r>
      <w:proofErr w:type="spellStart"/>
      <w:r w:rsidRPr="00FA4B10">
        <w:rPr>
          <w:i/>
          <w:sz w:val="24"/>
          <w:szCs w:val="24"/>
        </w:rPr>
        <w:t>punësimit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emërimit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pezullimit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lirimit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dhe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të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disiplinës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së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mjekëve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në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institucionet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shëndetësore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publike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në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Republikën</w:t>
      </w:r>
      <w:proofErr w:type="spellEnd"/>
      <w:r w:rsidRPr="00FA4B10">
        <w:rPr>
          <w:i/>
          <w:sz w:val="24"/>
          <w:szCs w:val="24"/>
        </w:rPr>
        <w:t xml:space="preserve"> e </w:t>
      </w:r>
      <w:proofErr w:type="spellStart"/>
      <w:r w:rsidRPr="00FA4B10">
        <w:rPr>
          <w:i/>
          <w:sz w:val="24"/>
          <w:szCs w:val="24"/>
        </w:rPr>
        <w:t>Shqipërsië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nëpërmjet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platformës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elektronike</w:t>
      </w:r>
      <w:proofErr w:type="spellEnd"/>
      <w:r w:rsidRPr="00FA4B10">
        <w:rPr>
          <w:i/>
          <w:sz w:val="24"/>
          <w:szCs w:val="24"/>
        </w:rPr>
        <w:t>”</w:t>
      </w:r>
      <w:r w:rsidRPr="00FA4B10">
        <w:rPr>
          <w:iCs/>
          <w:sz w:val="24"/>
          <w:szCs w:val="24"/>
        </w:rPr>
        <w:t>,</w:t>
      </w:r>
      <w:r w:rsidRPr="00FA4B10">
        <w:rPr>
          <w:sz w:val="24"/>
          <w:szCs w:val="24"/>
          <w:lang w:val="pt-BR"/>
        </w:rPr>
        <w:t xml:space="preserve"> </w:t>
      </w:r>
      <w:r w:rsidRPr="00FA4B10">
        <w:rPr>
          <w:iCs/>
          <w:lang w:val="pt-BR"/>
        </w:rPr>
        <w:t>Kre II, Pika 2</w:t>
      </w:r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Spitali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Universitar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i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Traumës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, </w:t>
      </w:r>
      <w:proofErr w:type="spellStart"/>
      <w:r w:rsidRPr="00FA4B10">
        <w:rPr>
          <w:sz w:val="24"/>
          <w:szCs w:val="24"/>
        </w:rPr>
        <w:t>shpall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konkursin</w:t>
      </w:r>
      <w:bookmarkEnd w:id="3"/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për</w:t>
      </w:r>
      <w:proofErr w:type="spellEnd"/>
      <w:r w:rsidRPr="00FA4B10">
        <w:rPr>
          <w:sz w:val="24"/>
          <w:szCs w:val="24"/>
        </w:rPr>
        <w:t>: 1 (</w:t>
      </w:r>
      <w:proofErr w:type="spellStart"/>
      <w:r w:rsidRPr="00FA4B10">
        <w:rPr>
          <w:sz w:val="24"/>
          <w:szCs w:val="24"/>
        </w:rPr>
        <w:t>një</w:t>
      </w:r>
      <w:proofErr w:type="spellEnd"/>
      <w:r w:rsidRPr="00FA4B10">
        <w:rPr>
          <w:sz w:val="24"/>
          <w:szCs w:val="24"/>
        </w:rPr>
        <w:t xml:space="preserve">) vend </w:t>
      </w:r>
      <w:proofErr w:type="spellStart"/>
      <w:r w:rsidRPr="00FA4B10">
        <w:rPr>
          <w:sz w:val="24"/>
          <w:szCs w:val="24"/>
        </w:rPr>
        <w:t>të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lirë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pune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në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pozicionin</w:t>
      </w:r>
      <w:proofErr w:type="spellEnd"/>
      <w:r w:rsidRPr="00FA4B10">
        <w:rPr>
          <w:b/>
          <w:sz w:val="24"/>
          <w:szCs w:val="24"/>
        </w:rPr>
        <w:t xml:space="preserve"> </w:t>
      </w:r>
      <w:r w:rsidRPr="00FA4B1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FA4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>Urgjencës Paraspitalore</w:t>
      </w:r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pranë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Spitalit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Universitar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të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Traumës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>.</w:t>
      </w:r>
    </w:p>
    <w:p w:rsidR="00C22071" w:rsidRDefault="00C22071" w:rsidP="00C22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22071" w:rsidRPr="00FA4B10" w:rsidRDefault="00C22071" w:rsidP="00C22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ACBC9" wp14:editId="49B8B9F5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2071" w:rsidRPr="0038599E" w:rsidRDefault="00C22071" w:rsidP="00C220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C22071" w:rsidRPr="007E705A" w:rsidRDefault="00C22071" w:rsidP="00C22071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C22071" w:rsidRPr="0038599E" w:rsidRDefault="00C22071" w:rsidP="00C220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C22071" w:rsidRPr="007E705A" w:rsidRDefault="00C22071" w:rsidP="00C22071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ACBC9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C22071" w:rsidRPr="0038599E" w:rsidRDefault="00C22071" w:rsidP="00C2207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C22071" w:rsidRPr="007E705A" w:rsidRDefault="00C22071" w:rsidP="00C22071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C22071" w:rsidRPr="0038599E" w:rsidRDefault="00C22071" w:rsidP="00C2207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C22071" w:rsidRPr="007E705A" w:rsidRDefault="00C22071" w:rsidP="00C22071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2071" w:rsidRPr="00FA4B10" w:rsidRDefault="00C22071" w:rsidP="00C2207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22071" w:rsidRPr="00FA4B10" w:rsidRDefault="00C22071" w:rsidP="00C2207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22071" w:rsidRDefault="00C22071" w:rsidP="00C22071">
      <w:pPr>
        <w:pStyle w:val="NoSpacing"/>
        <w:numPr>
          <w:ilvl w:val="3"/>
          <w:numId w:val="1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aplikim:</w:t>
      </w:r>
    </w:p>
    <w:p w:rsidR="00C22071" w:rsidRDefault="00C22071" w:rsidP="00C22071">
      <w:pPr>
        <w:pStyle w:val="Normal1"/>
        <w:ind w:left="-1440" w:firstLine="1440"/>
        <w:jc w:val="both"/>
        <w:rPr>
          <w:sz w:val="24"/>
          <w:szCs w:val="24"/>
        </w:rPr>
      </w:pPr>
    </w:p>
    <w:p w:rsidR="00C22071" w:rsidRPr="00F424CF" w:rsidRDefault="00C22071" w:rsidP="00C22071">
      <w:pPr>
        <w:pStyle w:val="NoSpacing"/>
        <w:numPr>
          <w:ilvl w:val="0"/>
          <w:numId w:val="2"/>
        </w:numPr>
        <w:ind w:left="18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>t për pranim si vijon:</w:t>
      </w:r>
    </w:p>
    <w:p w:rsidR="00C22071" w:rsidRPr="00D26918" w:rsidRDefault="00C22071" w:rsidP="00C22071">
      <w:pPr>
        <w:pStyle w:val="Normal1"/>
        <w:ind w:left="-1440" w:firstLine="1440"/>
        <w:jc w:val="both"/>
        <w:rPr>
          <w:sz w:val="10"/>
          <w:szCs w:val="10"/>
        </w:rPr>
      </w:pPr>
    </w:p>
    <w:p w:rsidR="00C22071" w:rsidRPr="003338FE" w:rsidRDefault="00C22071" w:rsidP="00C2207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në një fakultet të mjekësisë me program të akredituar nga Ministria e Arsimit dhe Mbrojtjes Sociale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C22071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C22071" w:rsidRPr="009366A1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C22071" w:rsidRPr="003338FE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C22071" w:rsidRPr="00235C60" w:rsidRDefault="00C22071" w:rsidP="00C22071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C22071" w:rsidRDefault="00C22071" w:rsidP="00C22071">
      <w:pPr>
        <w:pStyle w:val="Normal1"/>
        <w:ind w:left="426" w:hanging="284"/>
        <w:jc w:val="both"/>
        <w:rPr>
          <w:sz w:val="24"/>
          <w:szCs w:val="24"/>
        </w:rPr>
      </w:pPr>
    </w:p>
    <w:p w:rsidR="00C22071" w:rsidRPr="00F5627F" w:rsidRDefault="00C22071" w:rsidP="00C22071">
      <w:pPr>
        <w:pStyle w:val="NoSpacing"/>
        <w:numPr>
          <w:ilvl w:val="0"/>
          <w:numId w:val="2"/>
        </w:numPr>
        <w:ind w:left="180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C22071" w:rsidRPr="00D26918" w:rsidRDefault="00C22071" w:rsidP="00C22071">
      <w:pPr>
        <w:pStyle w:val="NoSpacing"/>
        <w:ind w:left="360"/>
        <w:jc w:val="both"/>
        <w:rPr>
          <w:rFonts w:ascii="Times New Roman" w:hAnsi="Times New Roman"/>
          <w:b/>
          <w:sz w:val="10"/>
          <w:szCs w:val="10"/>
          <w:lang w:val="sq-AL"/>
        </w:rPr>
      </w:pPr>
    </w:p>
    <w:p w:rsidR="00C22071" w:rsidRDefault="00C22071" w:rsidP="00C2207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</w:t>
      </w:r>
      <w:r>
        <w:rPr>
          <w:rFonts w:ascii="Times New Roman" w:hAnsi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:rsidR="00C22071" w:rsidRDefault="00C22071" w:rsidP="00C22071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/>
          <w:sz w:val="24"/>
          <w:szCs w:val="24"/>
          <w:lang w:val="sq-AL"/>
        </w:rPr>
        <w:t>është:</w:t>
      </w:r>
    </w:p>
    <w:p w:rsidR="00C22071" w:rsidRPr="0060281B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/>
          <w:iCs/>
          <w:sz w:val="24"/>
          <w:szCs w:val="24"/>
          <w:lang w:val="sq-AL"/>
        </w:rPr>
        <w:t>;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Cs/>
          <w:sz w:val="24"/>
          <w:szCs w:val="24"/>
          <w:lang w:val="sq-AL"/>
        </w:rPr>
        <w:t>);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/>
          <w:iCs/>
          <w:sz w:val="24"/>
          <w:szCs w:val="24"/>
          <w:lang w:val="sq-AL"/>
        </w:rPr>
        <w:t>)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Dëshmi të njohjes së gjuhës/ve të huaj/a,</w:t>
      </w:r>
    </w:p>
    <w:p w:rsidR="00C22071" w:rsidRDefault="00C22071" w:rsidP="00C2207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/>
          <w:iCs/>
          <w:sz w:val="24"/>
          <w:szCs w:val="24"/>
          <w:lang w:val="sq-AL"/>
        </w:rPr>
        <w:t>Diploma dhe dëshmi të tjera kualifikimesh që lidhen me fushën</w:t>
      </w:r>
      <w:r>
        <w:rPr>
          <w:rFonts w:ascii="Times New Roman" w:hAnsi="Times New Roman"/>
          <w:iCs/>
          <w:sz w:val="24"/>
          <w:szCs w:val="24"/>
          <w:lang w:val="sq-AL"/>
        </w:rPr>
        <w:t>,</w:t>
      </w:r>
    </w:p>
    <w:p w:rsidR="00C22071" w:rsidRPr="00D52B26" w:rsidRDefault="00C22071" w:rsidP="00C220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C22071" w:rsidRPr="00D52B26" w:rsidRDefault="00C22071" w:rsidP="00C2207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22071" w:rsidRDefault="00C22071" w:rsidP="00C22071">
      <w:pPr>
        <w:pStyle w:val="Title"/>
        <w:jc w:val="both"/>
        <w:rPr>
          <w:b w:val="0"/>
          <w:sz w:val="24"/>
          <w:szCs w:val="24"/>
        </w:rPr>
      </w:pPr>
    </w:p>
    <w:p w:rsidR="00C22071" w:rsidRPr="00734094" w:rsidRDefault="00C22071" w:rsidP="00C22071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C22071" w:rsidRPr="00734094" w:rsidRDefault="00C22071" w:rsidP="00C22071">
      <w:pPr>
        <w:pStyle w:val="Normal1"/>
      </w:pPr>
    </w:p>
    <w:p w:rsidR="00C22071" w:rsidRPr="00F424CF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 xml:space="preserve"> kandidatëve</w:t>
      </w:r>
    </w:p>
    <w:p w:rsidR="00C22071" w:rsidRPr="00B26578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C22071" w:rsidRPr="00F424CF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për këtë vlerësim është 50 pikë, përkatësisht:</w:t>
      </w:r>
    </w:p>
    <w:p w:rsidR="00C22071" w:rsidRPr="00F424CF" w:rsidRDefault="00C22071" w:rsidP="00C2207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C22071" w:rsidRDefault="00C22071" w:rsidP="00C2207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C22071" w:rsidRDefault="00C22071" w:rsidP="00C22071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22071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/>
          <w:sz w:val="24"/>
          <w:szCs w:val="24"/>
          <w:lang w:val="sq-AL"/>
        </w:rPr>
        <w:t>ksperienc</w:t>
      </w:r>
      <w:r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/>
          <w:sz w:val="24"/>
          <w:szCs w:val="24"/>
          <w:lang w:val="sq-AL"/>
        </w:rPr>
        <w:t>në profesion</w:t>
      </w:r>
      <w:r>
        <w:rPr>
          <w:rFonts w:ascii="Times New Roman" w:hAnsi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/>
          <w:sz w:val="24"/>
          <w:szCs w:val="24"/>
          <w:lang w:val="sq-AL"/>
        </w:rPr>
        <w:t>max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/>
          <w:b/>
          <w:sz w:val="24"/>
          <w:szCs w:val="24"/>
          <w:lang w:val="sq-AL"/>
        </w:rPr>
        <w:t>Mjek</w:t>
      </w:r>
      <w:r w:rsidR="001B3FD0">
        <w:rPr>
          <w:rFonts w:ascii="Times New Roman" w:hAnsi="Times New Roman"/>
          <w:b/>
          <w:sz w:val="24"/>
          <w:szCs w:val="24"/>
          <w:lang w:val="sq-AL"/>
        </w:rPr>
        <w:t>.</w:t>
      </w:r>
    </w:p>
    <w:p w:rsidR="00C22071" w:rsidRPr="003338FE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C22071" w:rsidRPr="00D333B0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4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C22071" w:rsidRPr="00307C32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C22071" w:rsidRPr="00A32FB7" w:rsidRDefault="00C22071" w:rsidP="00C2207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C22071" w:rsidRPr="0006437A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071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C22071" w:rsidRPr="00D333B0" w:rsidRDefault="00C22071" w:rsidP="00C22071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C22071" w:rsidRDefault="00C22071" w:rsidP="00C22071">
      <w:pPr>
        <w:pStyle w:val="NoSpacing"/>
        <w:tabs>
          <w:tab w:val="left" w:pos="270"/>
        </w:tabs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C22071" w:rsidRDefault="00C22071" w:rsidP="00C22071">
      <w:pPr>
        <w:pStyle w:val="NoSpacing"/>
        <w:tabs>
          <w:tab w:val="left" w:pos="270"/>
        </w:tabs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bookmarkEnd w:id="4"/>
    <w:p w:rsidR="00C22071" w:rsidRDefault="00C22071" w:rsidP="00C22071">
      <w:pPr>
        <w:pStyle w:val="NoSpacing"/>
        <w:ind w:left="470"/>
        <w:jc w:val="both"/>
      </w:pPr>
    </w:p>
    <w:p w:rsidR="00D6140C" w:rsidRDefault="00D6140C"/>
    <w:sectPr w:rsidR="00D6140C" w:rsidSect="00E6736B"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E3DD5"/>
    <w:multiLevelType w:val="hybridMultilevel"/>
    <w:tmpl w:val="842AC1BA"/>
    <w:lvl w:ilvl="0" w:tplc="A0EA9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1"/>
    <w:rsid w:val="001B3FD0"/>
    <w:rsid w:val="00C22071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7893"/>
  <w15:chartTrackingRefBased/>
  <w15:docId w15:val="{E8F24293-A56C-4C5C-ABD0-6FBA8C57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071"/>
    <w:pPr>
      <w:spacing w:line="254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0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C22071"/>
    <w:pP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C2207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2207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ListParagraph">
    <w:name w:val="List Paragraph"/>
    <w:basedOn w:val="Normal"/>
    <w:uiPriority w:val="34"/>
    <w:qFormat/>
    <w:rsid w:val="00C22071"/>
    <w:pPr>
      <w:spacing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</cp:revision>
  <dcterms:created xsi:type="dcterms:W3CDTF">2025-01-22T10:11:00Z</dcterms:created>
  <dcterms:modified xsi:type="dcterms:W3CDTF">2025-01-22T10:22:00Z</dcterms:modified>
</cp:coreProperties>
</file>